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86E" w:rsidRPr="00053F0B" w:rsidRDefault="00E13D51" w:rsidP="00390832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053F0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Долбоор</w:t>
      </w:r>
    </w:p>
    <w:p w:rsidR="003E5989" w:rsidRPr="00053F0B" w:rsidRDefault="003E5989" w:rsidP="00390832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4330DE" w:rsidRPr="00053F0B" w:rsidRDefault="004330DE" w:rsidP="00390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ED4304" w:rsidRDefault="00ED4304" w:rsidP="00390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053F0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</w:t>
      </w:r>
    </w:p>
    <w:p w:rsidR="00BC2697" w:rsidRPr="00053F0B" w:rsidRDefault="00ED4304" w:rsidP="00390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Ө</w:t>
      </w:r>
      <w:r w:rsidRPr="00053F0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Ө</w:t>
      </w:r>
      <w:r w:rsidRPr="00053F0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ТҮНҮН ТОКТОМУ </w:t>
      </w:r>
    </w:p>
    <w:p w:rsidR="00397095" w:rsidRPr="00053F0B" w:rsidRDefault="00397095" w:rsidP="00390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4330DE" w:rsidRPr="00053F0B" w:rsidRDefault="004330DE" w:rsidP="000843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ED4304" w:rsidRDefault="00ED4304" w:rsidP="000843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ED430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“Баткен облусунун статусу жөнүндө”</w:t>
      </w:r>
    </w:p>
    <w:p w:rsidR="00ED4304" w:rsidRDefault="00ED4304" w:rsidP="000843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ED430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Мыйзамынын долбоорун</w:t>
      </w:r>
    </w:p>
    <w:p w:rsidR="003B086E" w:rsidRPr="00053F0B" w:rsidRDefault="00ED4304" w:rsidP="000843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ED430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жактыруу тууралуу</w:t>
      </w:r>
    </w:p>
    <w:p w:rsidR="0012620F" w:rsidRPr="00053F0B" w:rsidRDefault="0012620F" w:rsidP="00390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3B086E" w:rsidRPr="00053F0B" w:rsidRDefault="00E13D51" w:rsidP="003908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53F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ED430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Конституциясынын</w:t>
      </w:r>
      <w:r w:rsidRPr="00053F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D430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79</w:t>
      </w:r>
      <w:r w:rsidRPr="00053F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-берене</w:t>
      </w:r>
      <w:r w:rsidR="00ED430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</w:t>
      </w:r>
      <w:r w:rsidRPr="00053F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ине ылайык, Кыргыз Республикасынын Ѳкмѳтү </w:t>
      </w:r>
      <w:r w:rsidRPr="00053F0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токтом кылат:</w:t>
      </w:r>
      <w:r w:rsidRPr="00053F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E13D51" w:rsidRPr="00053F0B" w:rsidRDefault="00E13D51" w:rsidP="00E13D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13D51" w:rsidRPr="00053F0B" w:rsidRDefault="003B086E" w:rsidP="00ED43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053F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ED4304" w:rsidRPr="00ED430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“Баткен облусунун статусу жөнүндө”</w:t>
      </w:r>
      <w:r w:rsidR="00E13D51" w:rsidRPr="00053F0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Кыргыз Республикасынын Мыйзам долбоору жактырылсын. </w:t>
      </w:r>
    </w:p>
    <w:p w:rsidR="003E7673" w:rsidRPr="00053F0B" w:rsidRDefault="003E7673" w:rsidP="003908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053F0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2.</w:t>
      </w:r>
      <w:r w:rsidR="006F5203" w:rsidRPr="00053F0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E13D51" w:rsidRPr="00053F0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Мыйзам долбоору Кыргыз Республикасынын Жогорку Кеңешинин кароосуна киргизилсин. </w:t>
      </w:r>
    </w:p>
    <w:p w:rsidR="002A25D1" w:rsidRPr="002A25D1" w:rsidRDefault="002A25D1" w:rsidP="002A25D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FFFFFF"/>
          <w:lang w:val="ky-KG" w:eastAsia="ru-RU"/>
        </w:rPr>
      </w:pPr>
      <w:r w:rsidRPr="002A25D1">
        <w:rPr>
          <w:rFonts w:ascii="Times New Roman" w:eastAsia="Times New Roman" w:hAnsi="Times New Roman" w:cs="Times New Roman"/>
          <w:sz w:val="28"/>
          <w:szCs w:val="28"/>
          <w:u w:color="FFFFFF"/>
          <w:lang w:val="ky-KG" w:eastAsia="ru-RU"/>
        </w:rPr>
        <w:t xml:space="preserve">3. </w:t>
      </w:r>
      <w:r w:rsidRPr="002A25D1">
        <w:rPr>
          <w:rFonts w:ascii="Times New Roman" w:eastAsia="Times New Roman" w:hAnsi="Times New Roman" w:cs="Times New Roman"/>
          <w:sz w:val="28"/>
          <w:szCs w:val="28"/>
          <w:u w:color="FFFFFF"/>
          <w:lang w:val="ky-KG" w:eastAsia="ru-RU"/>
        </w:rPr>
        <w:t xml:space="preserve">Кыргыз Республикасынын Айыл, суу чарба жана аймактарды өнүктүрүү министри </w:t>
      </w:r>
      <w:r w:rsidRPr="002A25D1">
        <w:rPr>
          <w:rFonts w:ascii="Times New Roman" w:eastAsia="Times New Roman" w:hAnsi="Times New Roman" w:cs="Times New Roman"/>
          <w:sz w:val="28"/>
          <w:szCs w:val="28"/>
          <w:u w:color="FFFFFF"/>
          <w:lang w:val="ky-KG" w:eastAsia="ru-RU"/>
        </w:rPr>
        <w:t xml:space="preserve">аталган мыйзамдын долбоору Кыргыз Республикасынын Жогорку </w:t>
      </w:r>
      <w:bookmarkStart w:id="0" w:name="_GoBack"/>
      <w:bookmarkEnd w:id="0"/>
      <w:r w:rsidRPr="002A25D1">
        <w:rPr>
          <w:rFonts w:ascii="Times New Roman" w:eastAsia="Times New Roman" w:hAnsi="Times New Roman" w:cs="Times New Roman"/>
          <w:sz w:val="28"/>
          <w:szCs w:val="28"/>
          <w:u w:color="FFFFFF"/>
          <w:lang w:val="ky-KG" w:eastAsia="ru-RU"/>
        </w:rPr>
        <w:t>Кеңешинде каралганда Кыргыз Республикасынын Өкмөтүнүн расмий өкүлү болуп дайындалсын.</w:t>
      </w:r>
    </w:p>
    <w:p w:rsidR="002A25D1" w:rsidRPr="00053F0B" w:rsidRDefault="002A25D1" w:rsidP="00ED43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E5BFD" w:rsidRPr="00053F0B" w:rsidRDefault="00BE5BFD" w:rsidP="0039083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4330DE" w:rsidRPr="00053F0B" w:rsidRDefault="004330DE" w:rsidP="003908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E5BFD" w:rsidRPr="00053F0B" w:rsidRDefault="004330DE" w:rsidP="003908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53F0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Премьер-министр  </w:t>
      </w:r>
      <w:r w:rsidRPr="00053F0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BE5BFD" w:rsidRPr="00053F0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BE5BFD" w:rsidRPr="00053F0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BE5BFD" w:rsidRPr="00053F0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BE5BFD" w:rsidRPr="00053F0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BE5BFD" w:rsidRPr="00053F0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BE5BFD" w:rsidRPr="00053F0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D4304">
        <w:rPr>
          <w:rFonts w:ascii="Times New Roman" w:hAnsi="Times New Roman" w:cs="Times New Roman"/>
          <w:b/>
          <w:sz w:val="28"/>
          <w:szCs w:val="28"/>
          <w:lang w:val="ky-KG"/>
        </w:rPr>
        <w:tab/>
        <w:t>У.А.Марипов</w:t>
      </w:r>
      <w:r w:rsidR="00BE5BFD" w:rsidRPr="00053F0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BE5BFD" w:rsidRPr="00053F0B" w:rsidRDefault="00BE5BFD" w:rsidP="0039083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BE5BFD" w:rsidRPr="00053F0B" w:rsidRDefault="00BE5BFD" w:rsidP="0039083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02488A" w:rsidRPr="00053F0B" w:rsidRDefault="0002488A" w:rsidP="003908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F06340" w:rsidRPr="00053F0B" w:rsidRDefault="00F06340" w:rsidP="00390832">
      <w:pPr>
        <w:pStyle w:val="tkZagolovok5"/>
        <w:spacing w:before="0" w:after="0" w:line="240" w:lineRule="auto"/>
        <w:ind w:firstLine="0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F06340" w:rsidRPr="00053F0B" w:rsidRDefault="00F06340" w:rsidP="00390832">
      <w:pPr>
        <w:pStyle w:val="tkZagolovok5"/>
        <w:spacing w:before="0" w:after="0" w:line="240" w:lineRule="auto"/>
        <w:ind w:firstLine="0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02488A" w:rsidRPr="00053F0B" w:rsidRDefault="00397095" w:rsidP="00397095">
      <w:pPr>
        <w:tabs>
          <w:tab w:val="left" w:pos="2730"/>
        </w:tabs>
        <w:rPr>
          <w:lang w:val="ky-KG" w:eastAsia="ru-RU"/>
        </w:rPr>
      </w:pPr>
      <w:r w:rsidRPr="00053F0B">
        <w:rPr>
          <w:lang w:val="ky-KG" w:eastAsia="ru-RU"/>
        </w:rPr>
        <w:tab/>
      </w:r>
    </w:p>
    <w:sectPr w:rsidR="0002488A" w:rsidRPr="00053F0B" w:rsidSect="00053F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B02" w:rsidRDefault="00677B02" w:rsidP="000843DA">
      <w:pPr>
        <w:spacing w:after="0" w:line="240" w:lineRule="auto"/>
      </w:pPr>
      <w:r>
        <w:separator/>
      </w:r>
    </w:p>
  </w:endnote>
  <w:endnote w:type="continuationSeparator" w:id="0">
    <w:p w:rsidR="00677B02" w:rsidRDefault="00677B02" w:rsidP="0008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304" w:rsidRDefault="00ED430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8"/>
      <w:tblW w:w="9287" w:type="dxa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7"/>
    </w:tblGrid>
    <w:tr w:rsidR="00686758" w:rsidTr="00ED4304">
      <w:trPr>
        <w:jc w:val="right"/>
      </w:trPr>
      <w:tc>
        <w:tcPr>
          <w:tcW w:w="9287" w:type="dxa"/>
        </w:tcPr>
        <w:tbl>
          <w:tblPr>
            <w:tblStyle w:val="a8"/>
            <w:tblW w:w="9214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536"/>
            <w:gridCol w:w="4678"/>
          </w:tblGrid>
          <w:tr w:rsidR="00ED4304" w:rsidTr="00702954">
            <w:tc>
              <w:tcPr>
                <w:tcW w:w="4536" w:type="dxa"/>
              </w:tcPr>
              <w:p w:rsidR="00ED4304" w:rsidRPr="00702954" w:rsidRDefault="00ED4304" w:rsidP="00ED4304">
                <w:pPr>
                  <w:pStyle w:val="aa"/>
                  <w:rPr>
                    <w:rFonts w:ascii="Times New Roman" w:hAnsi="Times New Roman" w:cs="Times New Roman"/>
                    <w:lang w:val="ky-KG"/>
                  </w:rPr>
                </w:pPr>
                <w:r w:rsidRPr="00702954">
                  <w:rPr>
                    <w:rFonts w:ascii="Times New Roman" w:hAnsi="Times New Roman" w:cs="Times New Roman"/>
                    <w:lang w:val="ky-KG"/>
                  </w:rPr>
                  <w:t>Укуктук камсыздоо бөлүмүнүн</w:t>
                </w:r>
              </w:p>
              <w:p w:rsidR="00ED4304" w:rsidRPr="00702954" w:rsidRDefault="00ED4304" w:rsidP="00ED4304">
                <w:pPr>
                  <w:pStyle w:val="aa"/>
                  <w:rPr>
                    <w:rFonts w:ascii="Times New Roman" w:hAnsi="Times New Roman" w:cs="Times New Roman"/>
                    <w:lang w:val="ky-KG"/>
                  </w:rPr>
                </w:pPr>
                <w:r w:rsidRPr="00702954">
                  <w:rPr>
                    <w:rFonts w:ascii="Times New Roman" w:hAnsi="Times New Roman" w:cs="Times New Roman"/>
                    <w:lang w:val="ky-KG"/>
                  </w:rPr>
                  <w:t>башчысы</w:t>
                </w:r>
              </w:p>
              <w:p w:rsidR="00ED4304" w:rsidRPr="00702954" w:rsidRDefault="00ED4304" w:rsidP="00ED4304">
                <w:pPr>
                  <w:pStyle w:val="aa"/>
                  <w:rPr>
                    <w:rFonts w:ascii="Times New Roman" w:hAnsi="Times New Roman" w:cs="Times New Roman"/>
                    <w:lang w:val="ky-KG"/>
                  </w:rPr>
                </w:pPr>
                <w:r w:rsidRPr="00702954">
                  <w:rPr>
                    <w:rFonts w:ascii="Times New Roman" w:hAnsi="Times New Roman" w:cs="Times New Roman"/>
                    <w:lang w:val="ky-KG"/>
                  </w:rPr>
                  <w:t>_______________ А.Джакшылыкова</w:t>
                </w:r>
                <w:r w:rsidRPr="00702954">
                  <w:rPr>
                    <w:rFonts w:ascii="Times New Roman" w:hAnsi="Times New Roman" w:cs="Times New Roman"/>
                    <w:lang w:val="ky-KG"/>
                  </w:rPr>
                  <w:tab/>
                </w:r>
              </w:p>
              <w:p w:rsidR="00ED4304" w:rsidRPr="00702954" w:rsidRDefault="00ED4304" w:rsidP="00ED4304">
                <w:pPr>
                  <w:pStyle w:val="aa"/>
                  <w:rPr>
                    <w:rFonts w:ascii="Times New Roman" w:hAnsi="Times New Roman" w:cs="Times New Roman"/>
                  </w:rPr>
                </w:pPr>
                <w:r w:rsidRPr="00702954">
                  <w:rPr>
                    <w:rFonts w:ascii="Times New Roman" w:hAnsi="Times New Roman" w:cs="Times New Roman"/>
                  </w:rPr>
                  <w:t>2021</w:t>
                </w:r>
                <w:r w:rsidRPr="00702954">
                  <w:rPr>
                    <w:rFonts w:ascii="Times New Roman" w:hAnsi="Times New Roman" w:cs="Times New Roman"/>
                    <w:lang w:val="ky-KG"/>
                  </w:rPr>
                  <w:t>-ж</w:t>
                </w:r>
                <w:r w:rsidRPr="00702954">
                  <w:rPr>
                    <w:rFonts w:ascii="Times New Roman" w:hAnsi="Times New Roman" w:cs="Times New Roman"/>
                  </w:rPr>
                  <w:t xml:space="preserve">. «___»_______________ </w:t>
                </w:r>
              </w:p>
            </w:tc>
            <w:tc>
              <w:tcPr>
                <w:tcW w:w="4678" w:type="dxa"/>
              </w:tcPr>
              <w:p w:rsidR="00ED4304" w:rsidRPr="00702954" w:rsidRDefault="00ED4304" w:rsidP="00702954">
                <w:pPr>
                  <w:pStyle w:val="aa"/>
                  <w:rPr>
                    <w:rFonts w:ascii="Times New Roman" w:hAnsi="Times New Roman" w:cs="Times New Roman"/>
                    <w:b/>
                  </w:rPr>
                </w:pPr>
                <w:r w:rsidRPr="00702954">
                  <w:rPr>
                    <w:rFonts w:ascii="Times New Roman" w:hAnsi="Times New Roman" w:cs="Times New Roman"/>
                    <w:lang w:val="ky-KG"/>
                  </w:rPr>
                  <w:t xml:space="preserve">Кыргыз Республикасынын Айыл, суу чарба </w:t>
                </w:r>
                <w:r w:rsidRPr="00702954">
                  <w:rPr>
                    <w:rFonts w:ascii="Times New Roman" w:hAnsi="Times New Roman" w:cs="Times New Roman"/>
                    <w:lang w:val="ky-KG"/>
                  </w:rPr>
                  <w:t>жана аймактарды өнүктүрүү м</w:t>
                </w:r>
                <w:proofErr w:type="spellStart"/>
                <w:r w:rsidRPr="00702954">
                  <w:rPr>
                    <w:rFonts w:ascii="Times New Roman" w:hAnsi="Times New Roman" w:cs="Times New Roman"/>
                  </w:rPr>
                  <w:t>инистр</w:t>
                </w:r>
                <w:proofErr w:type="spellEnd"/>
                <w:r w:rsidRPr="00702954">
                  <w:rPr>
                    <w:rFonts w:ascii="Times New Roman" w:hAnsi="Times New Roman" w:cs="Times New Roman"/>
                    <w:lang w:val="ky-KG"/>
                  </w:rPr>
                  <w:t>и</w:t>
                </w:r>
                <w:r w:rsidR="00702954" w:rsidRPr="00702954">
                  <w:rPr>
                    <w:rFonts w:ascii="Times New Roman" w:hAnsi="Times New Roman" w:cs="Times New Roman"/>
                    <w:lang w:val="ky-KG"/>
                  </w:rPr>
                  <w:t>нин м.а.</w:t>
                </w:r>
                <w:r w:rsidRPr="00702954">
                  <w:rPr>
                    <w:rFonts w:ascii="Times New Roman" w:hAnsi="Times New Roman" w:cs="Times New Roman"/>
                  </w:rPr>
                  <w:t xml:space="preserve"> </w:t>
                </w:r>
              </w:p>
              <w:p w:rsidR="00ED4304" w:rsidRPr="00702954" w:rsidRDefault="00ED4304" w:rsidP="00702954">
                <w:pPr>
                  <w:pStyle w:val="aa"/>
                  <w:rPr>
                    <w:rFonts w:ascii="Times New Roman" w:hAnsi="Times New Roman" w:cs="Times New Roman"/>
                    <w:lang w:val="ky-KG"/>
                  </w:rPr>
                </w:pPr>
                <w:r w:rsidRPr="00702954">
                  <w:rPr>
                    <w:rFonts w:ascii="Times New Roman" w:hAnsi="Times New Roman" w:cs="Times New Roman"/>
                  </w:rPr>
                  <w:t>________________А.</w:t>
                </w:r>
                <w:r w:rsidR="00702954" w:rsidRPr="00702954">
                  <w:rPr>
                    <w:rFonts w:ascii="Times New Roman" w:hAnsi="Times New Roman" w:cs="Times New Roman"/>
                    <w:lang w:val="ky-KG"/>
                  </w:rPr>
                  <w:t>Ф.Мукашев</w:t>
                </w:r>
              </w:p>
              <w:p w:rsidR="00ED4304" w:rsidRPr="00702954" w:rsidRDefault="00ED4304" w:rsidP="00702954">
                <w:pPr>
                  <w:rPr>
                    <w:rFonts w:ascii="Times New Roman" w:hAnsi="Times New Roman" w:cs="Times New Roman"/>
                  </w:rPr>
                </w:pPr>
                <w:r w:rsidRPr="00702954">
                  <w:rPr>
                    <w:rFonts w:ascii="Times New Roman" w:hAnsi="Times New Roman" w:cs="Times New Roman"/>
                  </w:rPr>
                  <w:t xml:space="preserve">2021-ж.. «___»________________ </w:t>
                </w:r>
              </w:p>
            </w:tc>
          </w:tr>
        </w:tbl>
        <w:p w:rsidR="00686758" w:rsidRDefault="00686758" w:rsidP="000843DA">
          <w:pPr>
            <w:jc w:val="both"/>
            <w:rPr>
              <w:rFonts w:ascii="Times New Roman" w:hAnsi="Times New Roman" w:cs="Times New Roman"/>
              <w:bCs/>
              <w:i/>
              <w:sz w:val="20"/>
              <w:szCs w:val="20"/>
            </w:rPr>
          </w:pPr>
        </w:p>
      </w:tc>
    </w:tr>
  </w:tbl>
  <w:p w:rsidR="000843DA" w:rsidRDefault="000843DA" w:rsidP="00ED430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304" w:rsidRDefault="00ED430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B02" w:rsidRDefault="00677B02" w:rsidP="000843DA">
      <w:pPr>
        <w:spacing w:after="0" w:line="240" w:lineRule="auto"/>
      </w:pPr>
      <w:r>
        <w:separator/>
      </w:r>
    </w:p>
  </w:footnote>
  <w:footnote w:type="continuationSeparator" w:id="0">
    <w:p w:rsidR="00677B02" w:rsidRDefault="00677B02" w:rsidP="0008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304" w:rsidRDefault="00ED430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304" w:rsidRDefault="00ED43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304" w:rsidRDefault="00ED43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01E8F"/>
    <w:multiLevelType w:val="hybridMultilevel"/>
    <w:tmpl w:val="C67E4D4A"/>
    <w:lvl w:ilvl="0" w:tplc="6DB407BA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67C7395"/>
    <w:multiLevelType w:val="hybridMultilevel"/>
    <w:tmpl w:val="C67E4D4A"/>
    <w:lvl w:ilvl="0" w:tplc="6DB407BA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A39"/>
    <w:rsid w:val="0002488A"/>
    <w:rsid w:val="00053F0B"/>
    <w:rsid w:val="000843DA"/>
    <w:rsid w:val="000F007A"/>
    <w:rsid w:val="000F1456"/>
    <w:rsid w:val="00114D53"/>
    <w:rsid w:val="0012620F"/>
    <w:rsid w:val="0014190F"/>
    <w:rsid w:val="00176BDF"/>
    <w:rsid w:val="0025391E"/>
    <w:rsid w:val="00256AFF"/>
    <w:rsid w:val="002A25D1"/>
    <w:rsid w:val="002A41A1"/>
    <w:rsid w:val="00390832"/>
    <w:rsid w:val="00397095"/>
    <w:rsid w:val="003B086E"/>
    <w:rsid w:val="003E5989"/>
    <w:rsid w:val="003E7673"/>
    <w:rsid w:val="004330DE"/>
    <w:rsid w:val="004E15FB"/>
    <w:rsid w:val="00541F5D"/>
    <w:rsid w:val="005814D9"/>
    <w:rsid w:val="0058221E"/>
    <w:rsid w:val="005A67EB"/>
    <w:rsid w:val="00642408"/>
    <w:rsid w:val="00644785"/>
    <w:rsid w:val="00667B31"/>
    <w:rsid w:val="00677B02"/>
    <w:rsid w:val="00686758"/>
    <w:rsid w:val="006D1E5F"/>
    <w:rsid w:val="006F5203"/>
    <w:rsid w:val="00702954"/>
    <w:rsid w:val="00852D63"/>
    <w:rsid w:val="00864C90"/>
    <w:rsid w:val="00912A39"/>
    <w:rsid w:val="00936FB2"/>
    <w:rsid w:val="00970303"/>
    <w:rsid w:val="009720BD"/>
    <w:rsid w:val="00992AD1"/>
    <w:rsid w:val="00A06365"/>
    <w:rsid w:val="00A135E9"/>
    <w:rsid w:val="00B12802"/>
    <w:rsid w:val="00B7566D"/>
    <w:rsid w:val="00BC2697"/>
    <w:rsid w:val="00BE5BFD"/>
    <w:rsid w:val="00C26580"/>
    <w:rsid w:val="00C44560"/>
    <w:rsid w:val="00CA7F6D"/>
    <w:rsid w:val="00CE1615"/>
    <w:rsid w:val="00CE28FD"/>
    <w:rsid w:val="00CE48E5"/>
    <w:rsid w:val="00CF2377"/>
    <w:rsid w:val="00DF0B60"/>
    <w:rsid w:val="00E13D51"/>
    <w:rsid w:val="00E45E77"/>
    <w:rsid w:val="00E52662"/>
    <w:rsid w:val="00EC04BB"/>
    <w:rsid w:val="00ED1910"/>
    <w:rsid w:val="00ED4304"/>
    <w:rsid w:val="00F050E9"/>
    <w:rsid w:val="00F06340"/>
    <w:rsid w:val="00F441DF"/>
    <w:rsid w:val="00F5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26EF24-0DD3-4184-8B0B-739CBB7E6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A67EB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5A67E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A67E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A67E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5A67E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5A67E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84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43DA"/>
  </w:style>
  <w:style w:type="paragraph" w:styleId="a6">
    <w:name w:val="footer"/>
    <w:basedOn w:val="a"/>
    <w:link w:val="a7"/>
    <w:uiPriority w:val="99"/>
    <w:unhideWhenUsed/>
    <w:rsid w:val="00084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43DA"/>
  </w:style>
  <w:style w:type="table" w:styleId="a8">
    <w:name w:val="Table Grid"/>
    <w:basedOn w:val="a1"/>
    <w:uiPriority w:val="59"/>
    <w:rsid w:val="00084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Без интервала Знак"/>
    <w:aliases w:val="Дооранов Знак,чсамя Знак"/>
    <w:link w:val="aa"/>
    <w:uiPriority w:val="1"/>
    <w:locked/>
    <w:rsid w:val="00ED4304"/>
  </w:style>
  <w:style w:type="paragraph" w:styleId="aa">
    <w:name w:val="No Spacing"/>
    <w:aliases w:val="Дооранов,чсамя"/>
    <w:link w:val="a9"/>
    <w:uiPriority w:val="1"/>
    <w:qFormat/>
    <w:rsid w:val="00ED43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5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ОПМС</dc:creator>
  <cp:lastModifiedBy>Абдылдаев Дастан</cp:lastModifiedBy>
  <cp:revision>11</cp:revision>
  <cp:lastPrinted>2020-02-04T09:34:00Z</cp:lastPrinted>
  <dcterms:created xsi:type="dcterms:W3CDTF">2020-02-07T11:57:00Z</dcterms:created>
  <dcterms:modified xsi:type="dcterms:W3CDTF">2021-04-05T03:25:00Z</dcterms:modified>
</cp:coreProperties>
</file>